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79A" w:rsidRDefault="001C5F9A">
      <w:r w:rsidRPr="00984C09">
        <w:rPr>
          <w:noProof/>
          <w:lang w:eastAsia="es-CO"/>
        </w:rPr>
        <w:drawing>
          <wp:inline distT="0" distB="0" distL="0" distR="0" wp14:anchorId="01C6373D" wp14:editId="2C41C500">
            <wp:extent cx="5138313" cy="7872310"/>
            <wp:effectExtent l="4445" t="0" r="0" b="0"/>
            <wp:docPr id="1" name="Imagen 1" descr="C:\Users\57302\Documents\SAN ANTONIO DEL TEQUENDAMA\CUENTAS 2022\07 SEPTIMA CUENTA\PIGA\LISTA DE ASISTE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7302\Documents\SAN ANTONIO DEL TEQUENDAMA\CUENTAS 2022\07 SEPTIMA CUENTA\PIGA\LISTA DE ASISTENC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44043" cy="788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_GoBack"/>
    <w:p w:rsidR="00094E2E" w:rsidRDefault="00D350F4" w:rsidP="00106437">
      <w:pPr>
        <w:jc w:val="center"/>
        <w:rPr>
          <w:noProof/>
          <w:lang w:eastAsia="es-CO"/>
        </w:rPr>
      </w:pPr>
      <w:r w:rsidRPr="00094E2E">
        <w:rPr>
          <w:noProof/>
          <w:lang w:eastAsia="es-CO"/>
        </w:rPr>
        <w:object w:dxaOrig="11880" w:dyaOrig="9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pt;height:410.25pt" o:ole="">
            <v:imagedata r:id="rId7" o:title=""/>
          </v:shape>
          <o:OLEObject Type="Embed" ProgID="AcroExch.Document.11" ShapeID="_x0000_i1025" DrawAspect="Content" ObjectID="_1723284655" r:id="rId8"/>
        </w:object>
      </w:r>
      <w:bookmarkEnd w:id="0"/>
    </w:p>
    <w:p w:rsidR="00094E2E" w:rsidRDefault="00094E2E" w:rsidP="00094E2E">
      <w:pPr>
        <w:pStyle w:val="Encabezado"/>
      </w:pPr>
      <w:r>
        <w:t xml:space="preserve">Información suministrada a los funcionarios para la </w:t>
      </w:r>
      <w:r w:rsidR="001C5F9A">
        <w:t>capacitación</w:t>
      </w:r>
    </w:p>
    <w:p w:rsidR="001C5F9A" w:rsidRDefault="001C5F9A" w:rsidP="00094E2E">
      <w:pPr>
        <w:pStyle w:val="Encabezado"/>
      </w:pPr>
      <w:r w:rsidRPr="001C5F9A">
        <w:rPr>
          <w:noProof/>
          <w:lang w:eastAsia="es-CO"/>
        </w:rPr>
        <w:lastRenderedPageBreak/>
        <w:drawing>
          <wp:inline distT="0" distB="0" distL="0" distR="0">
            <wp:extent cx="8258810" cy="6194108"/>
            <wp:effectExtent l="0" t="0" r="8890" b="0"/>
            <wp:docPr id="6" name="Imagen 6" descr="C:\Users\57302\Documents\SAN ANTONIO DEL TEQUENDAMA\CUENTAS 2022\07 SEPTIMA CUENTA\PIGA\REGISTRO FOTOGRAFICO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7302\Documents\SAN ANTONIO DEL TEQUENDAMA\CUENTAS 2022\07 SEPTIMA CUENTA\PIGA\REGISTRO FOTOGRAFICO 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1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F9A" w:rsidRDefault="001C5F9A" w:rsidP="00094E2E">
      <w:pPr>
        <w:pStyle w:val="Encabezado"/>
      </w:pPr>
      <w:r w:rsidRPr="001C5F9A">
        <w:rPr>
          <w:noProof/>
          <w:lang w:eastAsia="es-CO"/>
        </w:rPr>
        <w:lastRenderedPageBreak/>
        <w:drawing>
          <wp:inline distT="0" distB="0" distL="0" distR="0">
            <wp:extent cx="8258810" cy="6194108"/>
            <wp:effectExtent l="0" t="0" r="8890" b="0"/>
            <wp:docPr id="7" name="Imagen 7" descr="C:\Users\57302\Documents\SAN ANTONIO DEL TEQUENDAMA\CUENTAS 2022\07 SEPTIMA CUENTA\PIGA\REGISTRO FOTOGRAFICO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7302\Documents\SAN ANTONIO DEL TEQUENDAMA\CUENTAS 2022\07 SEPTIMA CUENTA\PIGA\REGISTRO FOTOGRAFICO 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1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F9A" w:rsidRDefault="001C5F9A" w:rsidP="00094E2E">
      <w:pPr>
        <w:pStyle w:val="Encabezado"/>
      </w:pPr>
      <w:r w:rsidRPr="001C5F9A">
        <w:rPr>
          <w:noProof/>
          <w:lang w:eastAsia="es-CO"/>
        </w:rPr>
        <w:lastRenderedPageBreak/>
        <w:drawing>
          <wp:inline distT="0" distB="0" distL="0" distR="0">
            <wp:extent cx="8258810" cy="6194108"/>
            <wp:effectExtent l="0" t="0" r="8890" b="0"/>
            <wp:docPr id="8" name="Imagen 8" descr="C:\Users\57302\Documents\SAN ANTONIO DEL TEQUENDAMA\CUENTAS 2022\07 SEPTIMA CUENTA\PIGA\REGISTRO FOTOGRAFICO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7302\Documents\SAN ANTONIO DEL TEQUENDAMA\CUENTAS 2022\07 SEPTIMA CUENTA\PIGA\REGISTRO FOTOGRAFICO 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1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2E" w:rsidRDefault="001C5F9A" w:rsidP="00106437">
      <w:pPr>
        <w:pStyle w:val="Encabezado"/>
      </w:pPr>
      <w:r w:rsidRPr="001C5F9A">
        <w:rPr>
          <w:noProof/>
          <w:lang w:eastAsia="es-CO"/>
        </w:rPr>
        <w:lastRenderedPageBreak/>
        <w:drawing>
          <wp:inline distT="0" distB="0" distL="0" distR="0">
            <wp:extent cx="8258810" cy="6194108"/>
            <wp:effectExtent l="0" t="0" r="8890" b="0"/>
            <wp:docPr id="9" name="Imagen 9" descr="C:\Users\57302\Documents\SAN ANTONIO DEL TEQUENDAMA\CUENTAS 2022\07 SEPTIMA CUENTA\PIGA\REGISTRO FOTOGRAFICO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7302\Documents\SAN ANTONIO DEL TEQUENDAMA\CUENTAS 2022\07 SEPTIMA CUENTA\PIGA\REGISTRO FOTOGRAFICO 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1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4E2E" w:rsidSect="00094E2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6965" w:rsidRDefault="00946965" w:rsidP="00094E2E">
      <w:pPr>
        <w:spacing w:after="0" w:line="240" w:lineRule="auto"/>
      </w:pPr>
      <w:r>
        <w:separator/>
      </w:r>
    </w:p>
  </w:endnote>
  <w:endnote w:type="continuationSeparator" w:id="0">
    <w:p w:rsidR="00946965" w:rsidRDefault="00946965" w:rsidP="00094E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6965" w:rsidRDefault="00946965" w:rsidP="00094E2E">
      <w:pPr>
        <w:spacing w:after="0" w:line="240" w:lineRule="auto"/>
      </w:pPr>
      <w:r>
        <w:separator/>
      </w:r>
    </w:p>
  </w:footnote>
  <w:footnote w:type="continuationSeparator" w:id="0">
    <w:p w:rsidR="00946965" w:rsidRDefault="00946965" w:rsidP="00094E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E2E"/>
    <w:rsid w:val="00094E2E"/>
    <w:rsid w:val="00106437"/>
    <w:rsid w:val="001C5F9A"/>
    <w:rsid w:val="003A679A"/>
    <w:rsid w:val="00766F1F"/>
    <w:rsid w:val="008A353A"/>
    <w:rsid w:val="00946965"/>
    <w:rsid w:val="00D35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AA6DAC-BA36-4234-B327-0C4A73F16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4E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4E2E"/>
  </w:style>
  <w:style w:type="paragraph" w:styleId="Piedepgina">
    <w:name w:val="footer"/>
    <w:basedOn w:val="Normal"/>
    <w:link w:val="PiedepginaCar"/>
    <w:uiPriority w:val="99"/>
    <w:unhideWhenUsed/>
    <w:rsid w:val="00094E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4E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patricia benitez Betancur</dc:creator>
  <cp:keywords/>
  <dc:description/>
  <cp:lastModifiedBy>adriana patricia benitez Betancur</cp:lastModifiedBy>
  <cp:revision>4</cp:revision>
  <dcterms:created xsi:type="dcterms:W3CDTF">2022-07-30T18:56:00Z</dcterms:created>
  <dcterms:modified xsi:type="dcterms:W3CDTF">2022-08-29T18:24:00Z</dcterms:modified>
</cp:coreProperties>
</file>